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37CF580C" w:rsidR="009174C3" w:rsidRPr="009809CE" w:rsidRDefault="008565A1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B32DDF">
        <w:rPr>
          <w:rFonts w:ascii="Times New Roman" w:hAnsi="Times New Roman" w:cs="Times New Roman"/>
          <w:b/>
          <w:sz w:val="24"/>
          <w:szCs w:val="24"/>
        </w:rPr>
        <w:t>1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68FF7D5B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B646D3">
        <w:rPr>
          <w:rFonts w:ascii="Times New Roman" w:hAnsi="Times New Roman" w:cs="Times New Roman"/>
          <w:b/>
          <w:sz w:val="24"/>
          <w:szCs w:val="24"/>
        </w:rPr>
        <w:t>30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 . </w:t>
      </w:r>
      <w:r w:rsidR="006D4EFE">
        <w:rPr>
          <w:rFonts w:ascii="Times New Roman" w:hAnsi="Times New Roman" w:cs="Times New Roman"/>
          <w:b/>
          <w:sz w:val="24"/>
          <w:szCs w:val="24"/>
        </w:rPr>
        <w:t>rujna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8565A1">
        <w:rPr>
          <w:rFonts w:ascii="Times New Roman" w:hAnsi="Times New Roman" w:cs="Times New Roman"/>
          <w:b/>
          <w:sz w:val="24"/>
          <w:szCs w:val="24"/>
        </w:rPr>
        <w:t>5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3DD4">
        <w:rPr>
          <w:rFonts w:ascii="Times New Roman" w:hAnsi="Times New Roman" w:cs="Times New Roman"/>
          <w:b/>
          <w:sz w:val="24"/>
          <w:szCs w:val="24"/>
        </w:rPr>
        <w:t>(</w:t>
      </w:r>
      <w:r w:rsidR="00AA07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6D3">
        <w:rPr>
          <w:rFonts w:ascii="Times New Roman" w:hAnsi="Times New Roman" w:cs="Times New Roman"/>
          <w:b/>
          <w:sz w:val="24"/>
          <w:szCs w:val="24"/>
        </w:rPr>
        <w:t>utorak</w:t>
      </w:r>
      <w:r w:rsidR="00AA07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3DD4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52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1BE302CC" w:rsidR="009174C3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55C95AF2" w:rsidR="009F520B" w:rsidRPr="009809CE" w:rsidRDefault="009F520B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0E42C3F3" w14:textId="0D599EE0" w:rsidR="008565A1" w:rsidRDefault="00B32DDF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mandata novog člana Upravnog vijeća iz reda Osnivača te donošenje Rješenja o imenovanju članova Upravnog vijeća,</w:t>
      </w:r>
    </w:p>
    <w:p w14:paraId="5479E1A3" w14:textId="14613C0E" w:rsidR="00374C8A" w:rsidRPr="00E42E52" w:rsidRDefault="008565A1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</w:t>
      </w:r>
      <w:r w:rsidR="00EE3DD4">
        <w:rPr>
          <w:rFonts w:ascii="Times New Roman" w:hAnsi="Times New Roman" w:cs="Times New Roman"/>
          <w:sz w:val="24"/>
          <w:szCs w:val="24"/>
        </w:rPr>
        <w:t>i d</w:t>
      </w:r>
      <w:r w:rsidR="00374C8A" w:rsidRPr="001913B1">
        <w:rPr>
          <w:rFonts w:ascii="Times New Roman" w:hAnsi="Times New Roman" w:cs="Times New Roman"/>
          <w:sz w:val="24"/>
          <w:szCs w:val="24"/>
        </w:rPr>
        <w:t xml:space="preserve">onošenje </w:t>
      </w:r>
      <w:r w:rsidR="00B32DDF">
        <w:rPr>
          <w:rFonts w:ascii="Times New Roman" w:hAnsi="Times New Roman" w:cs="Times New Roman"/>
          <w:sz w:val="24"/>
          <w:szCs w:val="24"/>
        </w:rPr>
        <w:t>Godišnjeg plana i programa rada</w:t>
      </w:r>
      <w:r w:rsidR="00374C8A" w:rsidRPr="001913B1">
        <w:rPr>
          <w:rFonts w:ascii="Times New Roman" w:hAnsi="Times New Roman" w:cs="Times New Roman"/>
          <w:sz w:val="24"/>
          <w:szCs w:val="24"/>
        </w:rPr>
        <w:t xml:space="preserve"> Dječjeg vrtića „Pčelica“</w:t>
      </w:r>
      <w:r w:rsidR="00374C8A">
        <w:rPr>
          <w:rFonts w:ascii="Times New Roman" w:hAnsi="Times New Roman" w:cs="Times New Roman"/>
          <w:sz w:val="24"/>
          <w:szCs w:val="24"/>
        </w:rPr>
        <w:t xml:space="preserve"> Molve za pedagošku 202</w:t>
      </w:r>
      <w:r w:rsidR="00B32DDF">
        <w:rPr>
          <w:rFonts w:ascii="Times New Roman" w:hAnsi="Times New Roman" w:cs="Times New Roman"/>
          <w:sz w:val="24"/>
          <w:szCs w:val="24"/>
        </w:rPr>
        <w:t>5</w:t>
      </w:r>
      <w:r w:rsidR="00374C8A">
        <w:rPr>
          <w:rFonts w:ascii="Times New Roman" w:hAnsi="Times New Roman" w:cs="Times New Roman"/>
          <w:sz w:val="24"/>
          <w:szCs w:val="24"/>
        </w:rPr>
        <w:t>./202</w:t>
      </w:r>
      <w:r w:rsidR="00B32DDF">
        <w:rPr>
          <w:rFonts w:ascii="Times New Roman" w:hAnsi="Times New Roman" w:cs="Times New Roman"/>
          <w:sz w:val="24"/>
          <w:szCs w:val="24"/>
        </w:rPr>
        <w:t>6</w:t>
      </w:r>
      <w:r w:rsidR="00374C8A" w:rsidRPr="001913B1">
        <w:rPr>
          <w:rFonts w:ascii="Times New Roman" w:hAnsi="Times New Roman" w:cs="Times New Roman"/>
          <w:sz w:val="24"/>
          <w:szCs w:val="24"/>
        </w:rPr>
        <w:t>. godinu,</w:t>
      </w:r>
    </w:p>
    <w:p w14:paraId="167CA33F" w14:textId="5096F169" w:rsidR="00651FFA" w:rsidRPr="00F05200" w:rsidRDefault="00B32DDF" w:rsidP="00F05200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donošenje Odluke o upisu djeteta u program Male Škole </w:t>
      </w:r>
      <w:r w:rsidR="00FA1B3A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>pedagoškoj 2025./2026. godini,</w:t>
      </w:r>
    </w:p>
    <w:p w14:paraId="5817C182" w14:textId="5CD0C83E" w:rsidR="00381DBE" w:rsidRPr="00651FFA" w:rsidRDefault="00381DBE" w:rsidP="00651FF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FFA">
        <w:rPr>
          <w:rFonts w:ascii="Times New Roman" w:hAnsi="Times New Roman" w:cs="Times New Roman"/>
          <w:sz w:val="24"/>
          <w:szCs w:val="24"/>
        </w:rPr>
        <w:t>Razno</w:t>
      </w:r>
      <w:r w:rsidR="00B32DDF">
        <w:rPr>
          <w:rFonts w:ascii="Times New Roman" w:hAnsi="Times New Roman" w:cs="Times New Roman"/>
          <w:sz w:val="24"/>
          <w:szCs w:val="24"/>
        </w:rPr>
        <w:t>.</w:t>
      </w:r>
    </w:p>
    <w:p w14:paraId="5F86C403" w14:textId="1BE86B59" w:rsidR="00E42E52" w:rsidRDefault="00E42E52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6AF073" w14:textId="77777777" w:rsidR="00A34719" w:rsidRDefault="00A34719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3216C6EF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AF7951">
        <w:rPr>
          <w:rFonts w:ascii="Times New Roman" w:hAnsi="Times New Roman" w:cs="Times New Roman"/>
          <w:sz w:val="24"/>
          <w:szCs w:val="24"/>
        </w:rPr>
        <w:t>2</w:t>
      </w:r>
      <w:r w:rsidR="008565A1">
        <w:rPr>
          <w:rFonts w:ascii="Times New Roman" w:hAnsi="Times New Roman" w:cs="Times New Roman"/>
          <w:sz w:val="24"/>
          <w:szCs w:val="24"/>
        </w:rPr>
        <w:t>5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B32DDF">
        <w:rPr>
          <w:rFonts w:ascii="Times New Roman" w:hAnsi="Times New Roman" w:cs="Times New Roman"/>
          <w:sz w:val="24"/>
          <w:szCs w:val="24"/>
        </w:rPr>
        <w:t>15</w:t>
      </w:r>
    </w:p>
    <w:p w14:paraId="3EFFE343" w14:textId="449C92D4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AF7951">
        <w:rPr>
          <w:rFonts w:ascii="Times New Roman" w:hAnsi="Times New Roman" w:cs="Times New Roman"/>
          <w:sz w:val="24"/>
          <w:szCs w:val="24"/>
        </w:rPr>
        <w:t>2</w:t>
      </w:r>
      <w:r w:rsidR="008565A1">
        <w:rPr>
          <w:rFonts w:ascii="Times New Roman" w:hAnsi="Times New Roman" w:cs="Times New Roman"/>
          <w:sz w:val="24"/>
          <w:szCs w:val="24"/>
        </w:rPr>
        <w:t>5</w:t>
      </w:r>
      <w:r w:rsidR="00CF2B53">
        <w:rPr>
          <w:rFonts w:ascii="Times New Roman" w:hAnsi="Times New Roman" w:cs="Times New Roman"/>
          <w:sz w:val="24"/>
          <w:szCs w:val="24"/>
        </w:rPr>
        <w:t>-1</w:t>
      </w:r>
    </w:p>
    <w:p w14:paraId="4D840BA7" w14:textId="2A3C6FFC" w:rsidR="00CF2B53" w:rsidRDefault="007B0E5E" w:rsidP="00A46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F05200">
        <w:rPr>
          <w:rFonts w:ascii="Times New Roman" w:hAnsi="Times New Roman" w:cs="Times New Roman"/>
          <w:sz w:val="24"/>
          <w:szCs w:val="24"/>
        </w:rPr>
        <w:t xml:space="preserve"> </w:t>
      </w:r>
      <w:r w:rsidR="00B32DDF">
        <w:rPr>
          <w:rFonts w:ascii="Times New Roman" w:hAnsi="Times New Roman" w:cs="Times New Roman"/>
          <w:sz w:val="24"/>
          <w:szCs w:val="24"/>
        </w:rPr>
        <w:t xml:space="preserve">  </w:t>
      </w:r>
      <w:r w:rsidR="005D4ADE">
        <w:rPr>
          <w:rFonts w:ascii="Times New Roman" w:hAnsi="Times New Roman" w:cs="Times New Roman"/>
          <w:sz w:val="24"/>
          <w:szCs w:val="24"/>
        </w:rPr>
        <w:t>26</w:t>
      </w:r>
      <w:r w:rsidR="00CF2B53">
        <w:rPr>
          <w:rFonts w:ascii="Times New Roman" w:hAnsi="Times New Roman" w:cs="Times New Roman"/>
          <w:sz w:val="24"/>
          <w:szCs w:val="24"/>
        </w:rPr>
        <w:t>. rujna 202</w:t>
      </w:r>
      <w:r w:rsidR="008565A1">
        <w:rPr>
          <w:rFonts w:ascii="Times New Roman" w:hAnsi="Times New Roman" w:cs="Times New Roman"/>
          <w:sz w:val="24"/>
          <w:szCs w:val="24"/>
        </w:rPr>
        <w:t>5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7934CBCE" w14:textId="2F1B1899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A46C31">
        <w:rPr>
          <w:rFonts w:ascii="Times New Roman" w:hAnsi="Times New Roman" w:cs="Times New Roman"/>
          <w:sz w:val="24"/>
          <w:szCs w:val="24"/>
        </w:rPr>
        <w:t xml:space="preserve"> Valentina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Kovaček</w:t>
      </w:r>
      <w:proofErr w:type="spellEnd"/>
    </w:p>
    <w:p w14:paraId="3D8B638C" w14:textId="2776D404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07559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B974B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80306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Dostaviti:</w:t>
      </w:r>
    </w:p>
    <w:p w14:paraId="5248AA83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Valentina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Kovaček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>, kovacek79@gmail.com,</w:t>
      </w:r>
    </w:p>
    <w:p w14:paraId="48C2394F" w14:textId="78EDFFF1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2.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Maja </w:t>
      </w:r>
      <w:proofErr w:type="spellStart"/>
      <w:r w:rsidRPr="00A46C31">
        <w:rPr>
          <w:rFonts w:ascii="Times New Roman" w:hAnsi="Times New Roman" w:cs="Times New Roman"/>
          <w:sz w:val="24"/>
          <w:szCs w:val="24"/>
        </w:rPr>
        <w:t>Bešenić</w:t>
      </w:r>
      <w:proofErr w:type="spellEnd"/>
      <w:r w:rsidRPr="00A46C31">
        <w:rPr>
          <w:rFonts w:ascii="Times New Roman" w:hAnsi="Times New Roman" w:cs="Times New Roman"/>
          <w:sz w:val="24"/>
          <w:szCs w:val="24"/>
        </w:rPr>
        <w:t>, maja93besenic@gmail.com,</w:t>
      </w:r>
    </w:p>
    <w:p w14:paraId="26906A81" w14:textId="0D52AADC" w:rsidR="005D4ADE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3.</w:t>
      </w:r>
      <w:r w:rsidRPr="00A46C31">
        <w:rPr>
          <w:rFonts w:ascii="Times New Roman" w:hAnsi="Times New Roman" w:cs="Times New Roman"/>
          <w:sz w:val="24"/>
          <w:szCs w:val="24"/>
        </w:rPr>
        <w:tab/>
      </w:r>
      <w:r w:rsidR="005D4ADE">
        <w:rPr>
          <w:rFonts w:ascii="Times New Roman" w:hAnsi="Times New Roman" w:cs="Times New Roman"/>
          <w:sz w:val="24"/>
          <w:szCs w:val="24"/>
        </w:rPr>
        <w:t>Valentino Belavić,vqlentino.belqvic@gmail.com</w:t>
      </w:r>
    </w:p>
    <w:p w14:paraId="27A23E42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4.</w:t>
      </w:r>
      <w:r w:rsidRPr="00A46C31">
        <w:rPr>
          <w:rFonts w:ascii="Times New Roman" w:hAnsi="Times New Roman" w:cs="Times New Roman"/>
          <w:sz w:val="24"/>
          <w:szCs w:val="24"/>
        </w:rPr>
        <w:tab/>
        <w:t>Ana Popec, ana.popec@gmail.com,</w:t>
      </w:r>
    </w:p>
    <w:p w14:paraId="163B2399" w14:textId="539F240C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5.</w:t>
      </w:r>
      <w:r w:rsidRPr="00A46C31">
        <w:rPr>
          <w:rFonts w:ascii="Times New Roman" w:hAnsi="Times New Roman" w:cs="Times New Roman"/>
          <w:sz w:val="24"/>
          <w:szCs w:val="24"/>
        </w:rPr>
        <w:tab/>
      </w:r>
      <w:r w:rsidR="00B26577">
        <w:rPr>
          <w:rFonts w:ascii="Times New Roman" w:hAnsi="Times New Roman" w:cs="Times New Roman"/>
          <w:sz w:val="24"/>
          <w:szCs w:val="24"/>
        </w:rPr>
        <w:t xml:space="preserve">Ana </w:t>
      </w:r>
      <w:r w:rsidR="00F64CAD">
        <w:rPr>
          <w:rFonts w:ascii="Times New Roman" w:hAnsi="Times New Roman" w:cs="Times New Roman"/>
          <w:sz w:val="24"/>
          <w:szCs w:val="24"/>
        </w:rPr>
        <w:t>Molnar</w:t>
      </w:r>
      <w:r w:rsidR="00B26577">
        <w:rPr>
          <w:rFonts w:ascii="Times New Roman" w:hAnsi="Times New Roman" w:cs="Times New Roman"/>
          <w:sz w:val="24"/>
          <w:szCs w:val="24"/>
        </w:rPr>
        <w:t>, ana.molnar88@gmail.com</w:t>
      </w:r>
    </w:p>
    <w:p w14:paraId="75D17234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6.</w:t>
      </w:r>
      <w:r w:rsidRPr="00A46C31">
        <w:rPr>
          <w:rFonts w:ascii="Times New Roman" w:hAnsi="Times New Roman" w:cs="Times New Roman"/>
          <w:sz w:val="24"/>
          <w:szCs w:val="24"/>
        </w:rPr>
        <w:tab/>
        <w:t>Sanja Škurdija, Dječji vrtić "Pčelica" Molve,</w:t>
      </w:r>
    </w:p>
    <w:p w14:paraId="7F173BFC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7.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Zdravko Ivančan, općinski načelnik, </w:t>
      </w:r>
    </w:p>
    <w:p w14:paraId="39651F91" w14:textId="6516DF58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8.</w:t>
      </w:r>
      <w:r w:rsidRPr="00A46C31">
        <w:rPr>
          <w:rFonts w:ascii="Times New Roman" w:hAnsi="Times New Roman" w:cs="Times New Roman"/>
          <w:sz w:val="24"/>
          <w:szCs w:val="24"/>
        </w:rPr>
        <w:tab/>
      </w:r>
      <w:r w:rsidR="008565A1">
        <w:rPr>
          <w:rFonts w:ascii="Times New Roman" w:hAnsi="Times New Roman" w:cs="Times New Roman"/>
          <w:sz w:val="24"/>
          <w:szCs w:val="24"/>
        </w:rPr>
        <w:t>Ana Smes</w:t>
      </w:r>
      <w:r w:rsidRPr="00A46C31">
        <w:rPr>
          <w:rFonts w:ascii="Times New Roman" w:hAnsi="Times New Roman" w:cs="Times New Roman"/>
          <w:sz w:val="24"/>
          <w:szCs w:val="24"/>
        </w:rPr>
        <w:t>, pročelnici JUO,</w:t>
      </w:r>
    </w:p>
    <w:p w14:paraId="7778E29A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9.</w:t>
      </w:r>
      <w:r w:rsidRPr="00A46C31">
        <w:rPr>
          <w:rFonts w:ascii="Times New Roman" w:hAnsi="Times New Roman" w:cs="Times New Roman"/>
          <w:sz w:val="24"/>
          <w:szCs w:val="24"/>
        </w:rPr>
        <w:tab/>
        <w:t>Računovodstvu, ovdje</w:t>
      </w:r>
    </w:p>
    <w:p w14:paraId="231CA4DA" w14:textId="739A217B" w:rsidR="00CF2B53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10.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Arhivi, ovdje  </w:t>
      </w:r>
    </w:p>
    <w:p w14:paraId="3328E2C3" w14:textId="01485FDC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97251" w:rsidRPr="009809CE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3D10A" w14:textId="77777777" w:rsidR="006D0E7C" w:rsidRDefault="006D0E7C" w:rsidP="00132F3F">
      <w:pPr>
        <w:spacing w:after="0" w:line="240" w:lineRule="auto"/>
      </w:pPr>
      <w:r>
        <w:separator/>
      </w:r>
    </w:p>
  </w:endnote>
  <w:endnote w:type="continuationSeparator" w:id="0">
    <w:p w14:paraId="629B9BAE" w14:textId="77777777" w:rsidR="006D0E7C" w:rsidRDefault="006D0E7C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F78C8" w14:textId="77777777" w:rsidR="006D0E7C" w:rsidRDefault="006D0E7C" w:rsidP="00132F3F">
      <w:pPr>
        <w:spacing w:after="0" w:line="240" w:lineRule="auto"/>
      </w:pPr>
      <w:r>
        <w:separator/>
      </w:r>
    </w:p>
  </w:footnote>
  <w:footnote w:type="continuationSeparator" w:id="0">
    <w:p w14:paraId="35DC01B0" w14:textId="77777777" w:rsidR="006D0E7C" w:rsidRDefault="006D0E7C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25BCC"/>
    <w:rsid w:val="0004518B"/>
    <w:rsid w:val="000652C6"/>
    <w:rsid w:val="00081C0B"/>
    <w:rsid w:val="000A2ECC"/>
    <w:rsid w:val="00102839"/>
    <w:rsid w:val="00105534"/>
    <w:rsid w:val="0011102F"/>
    <w:rsid w:val="0011595B"/>
    <w:rsid w:val="0011683F"/>
    <w:rsid w:val="00132F3F"/>
    <w:rsid w:val="0014216D"/>
    <w:rsid w:val="00171E8A"/>
    <w:rsid w:val="00175442"/>
    <w:rsid w:val="001A6BAC"/>
    <w:rsid w:val="001B78B2"/>
    <w:rsid w:val="001C7BA6"/>
    <w:rsid w:val="001D35C7"/>
    <w:rsid w:val="001F42AE"/>
    <w:rsid w:val="00213BD6"/>
    <w:rsid w:val="00216105"/>
    <w:rsid w:val="0026236E"/>
    <w:rsid w:val="00280156"/>
    <w:rsid w:val="00287DE1"/>
    <w:rsid w:val="002A09EB"/>
    <w:rsid w:val="002A1AD8"/>
    <w:rsid w:val="002B77EF"/>
    <w:rsid w:val="002C7591"/>
    <w:rsid w:val="002E7D99"/>
    <w:rsid w:val="002F590F"/>
    <w:rsid w:val="0030405A"/>
    <w:rsid w:val="0032364B"/>
    <w:rsid w:val="00345550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02E6"/>
    <w:rsid w:val="003B7E54"/>
    <w:rsid w:val="003C4869"/>
    <w:rsid w:val="003E0511"/>
    <w:rsid w:val="003F065F"/>
    <w:rsid w:val="003F08DB"/>
    <w:rsid w:val="004011EC"/>
    <w:rsid w:val="0043032C"/>
    <w:rsid w:val="004826E9"/>
    <w:rsid w:val="00482F46"/>
    <w:rsid w:val="00491E5E"/>
    <w:rsid w:val="004A7DFB"/>
    <w:rsid w:val="004B0FD0"/>
    <w:rsid w:val="004B24DA"/>
    <w:rsid w:val="004D0D08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A2383"/>
    <w:rsid w:val="005C79B3"/>
    <w:rsid w:val="005D136F"/>
    <w:rsid w:val="005D248D"/>
    <w:rsid w:val="005D4ADE"/>
    <w:rsid w:val="005F00FA"/>
    <w:rsid w:val="006006D0"/>
    <w:rsid w:val="0060378A"/>
    <w:rsid w:val="006168B3"/>
    <w:rsid w:val="00637109"/>
    <w:rsid w:val="006373C8"/>
    <w:rsid w:val="00651FFA"/>
    <w:rsid w:val="00662CF3"/>
    <w:rsid w:val="00672064"/>
    <w:rsid w:val="00695A0E"/>
    <w:rsid w:val="006A00FD"/>
    <w:rsid w:val="006C5F40"/>
    <w:rsid w:val="006D0E7C"/>
    <w:rsid w:val="006D219B"/>
    <w:rsid w:val="006D4EFE"/>
    <w:rsid w:val="006E2F95"/>
    <w:rsid w:val="00743B94"/>
    <w:rsid w:val="0077197A"/>
    <w:rsid w:val="00773440"/>
    <w:rsid w:val="0078352B"/>
    <w:rsid w:val="007A128F"/>
    <w:rsid w:val="007A2987"/>
    <w:rsid w:val="007B0E5E"/>
    <w:rsid w:val="007C360E"/>
    <w:rsid w:val="007C640E"/>
    <w:rsid w:val="007E7FD4"/>
    <w:rsid w:val="007F2294"/>
    <w:rsid w:val="0081015C"/>
    <w:rsid w:val="00821F19"/>
    <w:rsid w:val="0083194A"/>
    <w:rsid w:val="00833D7A"/>
    <w:rsid w:val="00840D03"/>
    <w:rsid w:val="008565A1"/>
    <w:rsid w:val="00860D39"/>
    <w:rsid w:val="00863665"/>
    <w:rsid w:val="00880846"/>
    <w:rsid w:val="00896011"/>
    <w:rsid w:val="008A6667"/>
    <w:rsid w:val="008B10E3"/>
    <w:rsid w:val="008B3687"/>
    <w:rsid w:val="008C0674"/>
    <w:rsid w:val="008C4E33"/>
    <w:rsid w:val="009030BE"/>
    <w:rsid w:val="009174C3"/>
    <w:rsid w:val="009433DE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34719"/>
    <w:rsid w:val="00A46C31"/>
    <w:rsid w:val="00A52C25"/>
    <w:rsid w:val="00AA0791"/>
    <w:rsid w:val="00AD506D"/>
    <w:rsid w:val="00AE31C3"/>
    <w:rsid w:val="00AF62D5"/>
    <w:rsid w:val="00AF7578"/>
    <w:rsid w:val="00AF7951"/>
    <w:rsid w:val="00B1289F"/>
    <w:rsid w:val="00B21804"/>
    <w:rsid w:val="00B26577"/>
    <w:rsid w:val="00B27206"/>
    <w:rsid w:val="00B27D0C"/>
    <w:rsid w:val="00B32C38"/>
    <w:rsid w:val="00B32DDF"/>
    <w:rsid w:val="00B37DA8"/>
    <w:rsid w:val="00B40B2A"/>
    <w:rsid w:val="00B62B59"/>
    <w:rsid w:val="00B646D3"/>
    <w:rsid w:val="00B773BE"/>
    <w:rsid w:val="00B80060"/>
    <w:rsid w:val="00B92E9E"/>
    <w:rsid w:val="00BB6756"/>
    <w:rsid w:val="00BC5770"/>
    <w:rsid w:val="00BD706D"/>
    <w:rsid w:val="00C2563E"/>
    <w:rsid w:val="00C36FCA"/>
    <w:rsid w:val="00C564D4"/>
    <w:rsid w:val="00C56C83"/>
    <w:rsid w:val="00C7080D"/>
    <w:rsid w:val="00CB2708"/>
    <w:rsid w:val="00CD57E2"/>
    <w:rsid w:val="00CE13D4"/>
    <w:rsid w:val="00CF1EFB"/>
    <w:rsid w:val="00CF23E8"/>
    <w:rsid w:val="00CF2B53"/>
    <w:rsid w:val="00CF2D96"/>
    <w:rsid w:val="00D25223"/>
    <w:rsid w:val="00D35885"/>
    <w:rsid w:val="00DF221D"/>
    <w:rsid w:val="00E33BF9"/>
    <w:rsid w:val="00E41582"/>
    <w:rsid w:val="00E42E52"/>
    <w:rsid w:val="00E46ACA"/>
    <w:rsid w:val="00E7064C"/>
    <w:rsid w:val="00E9568D"/>
    <w:rsid w:val="00E963E3"/>
    <w:rsid w:val="00E97251"/>
    <w:rsid w:val="00EA3256"/>
    <w:rsid w:val="00EB4967"/>
    <w:rsid w:val="00EE3DD4"/>
    <w:rsid w:val="00EF5B41"/>
    <w:rsid w:val="00F00F3C"/>
    <w:rsid w:val="00F05200"/>
    <w:rsid w:val="00F2137E"/>
    <w:rsid w:val="00F35A84"/>
    <w:rsid w:val="00F3758E"/>
    <w:rsid w:val="00F63F7D"/>
    <w:rsid w:val="00F64CAD"/>
    <w:rsid w:val="00F7689C"/>
    <w:rsid w:val="00FA1B3A"/>
    <w:rsid w:val="00FA4B2A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27</cp:revision>
  <cp:lastPrinted>2022-09-19T08:07:00Z</cp:lastPrinted>
  <dcterms:created xsi:type="dcterms:W3CDTF">2024-08-27T10:13:00Z</dcterms:created>
  <dcterms:modified xsi:type="dcterms:W3CDTF">2025-09-25T07:43:00Z</dcterms:modified>
</cp:coreProperties>
</file>